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EA6CBA" w:rsidRDefault="00182D75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ЛИТЕРАТУРА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. </w:t>
      </w:r>
      <w:r w:rsidR="0023242D">
        <w:rPr>
          <w:rFonts w:ascii="Times New Roman" w:hAnsi="Times New Roman" w:cs="Times New Roman"/>
          <w:sz w:val="32"/>
          <w:szCs w:val="32"/>
        </w:rPr>
        <w:t>6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23242D">
        <w:rPr>
          <w:rFonts w:ascii="Times New Roman" w:hAnsi="Times New Roman" w:cs="Times New Roman"/>
          <w:sz w:val="32"/>
          <w:szCs w:val="32"/>
        </w:rPr>
        <w:t>КЛАСС/4 курс</w:t>
      </w:r>
      <w:r w:rsidR="00F7295C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23242D">
        <w:rPr>
          <w:rFonts w:ascii="Times New Roman" w:hAnsi="Times New Roman" w:cs="Times New Roman"/>
          <w:sz w:val="32"/>
          <w:szCs w:val="32"/>
        </w:rPr>
        <w:t>4</w:t>
      </w:r>
      <w:r w:rsidR="00F7295C" w:rsidRPr="003C2AAB">
        <w:rPr>
          <w:rFonts w:ascii="Times New Roman" w:hAnsi="Times New Roman" w:cs="Times New Roman"/>
          <w:sz w:val="32"/>
          <w:szCs w:val="32"/>
        </w:rPr>
        <w:t xml:space="preserve"> УРОК.</w:t>
      </w:r>
    </w:p>
    <w:p w:rsidR="00F7295C" w:rsidRDefault="00F7295C" w:rsidP="00182D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AAB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51F48" w:rsidRPr="00451F48" w:rsidRDefault="0023242D" w:rsidP="00182D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ОПЕРА «ЕВГЕНИЙ ОНЕ</w:t>
      </w:r>
      <w:r w:rsidR="00451F48" w:rsidRPr="00451F48">
        <w:rPr>
          <w:rFonts w:ascii="Times New Roman" w:hAnsi="Times New Roman" w:cs="Times New Roman"/>
          <w:b/>
          <w:bCs/>
          <w:sz w:val="28"/>
          <w:szCs w:val="28"/>
        </w:rPr>
        <w:t>ГИН»</w:t>
      </w:r>
      <w:r w:rsidR="00451F48" w:rsidRPr="00451F4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(продолжение)</w:t>
      </w:r>
    </w:p>
    <w:p w:rsidR="003C2AAB" w:rsidRDefault="00F7295C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D1D96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D96">
        <w:rPr>
          <w:rFonts w:ascii="Times New Roman" w:hAnsi="Times New Roman" w:cs="Times New Roman"/>
          <w:sz w:val="28"/>
          <w:szCs w:val="28"/>
        </w:rPr>
        <w:t xml:space="preserve">: </w:t>
      </w:r>
      <w:r w:rsidRPr="000D1D96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0D1D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3242D" w:rsidRPr="000D1D96" w:rsidRDefault="0023242D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8"/>
        <w:gridCol w:w="5570"/>
      </w:tblGrid>
      <w:tr w:rsidR="000716DD" w:rsidTr="000716DD">
        <w:tc>
          <w:tcPr>
            <w:tcW w:w="5418" w:type="dxa"/>
          </w:tcPr>
          <w:p w:rsidR="000716DD" w:rsidRDefault="000716DD" w:rsidP="00B450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третья.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саду Лариных девушки собирают ягоды. В смятении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вбегает Татьяна: приехал Онегин.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учтив и сдержан,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тронут искренностью Татьяны, но ответить на её любовь не может. </w:t>
            </w:r>
          </w:p>
          <w:p w:rsidR="00501A47" w:rsidRPr="000716DD" w:rsidRDefault="00501A47" w:rsidP="002324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0" w:type="dxa"/>
          </w:tcPr>
          <w:p w:rsidR="000716DD" w:rsidRPr="00B45087" w:rsidRDefault="000716DD" w:rsidP="000716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8C53B7" wp14:editId="6F747303">
                  <wp:extent cx="3396343" cy="1662546"/>
                  <wp:effectExtent l="0" t="0" r="0" b="0"/>
                  <wp:docPr id="19" name="Рисунок 19" descr="http://i1.ytimg.com/vi/gOhE_UoDHVM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1.ytimg.com/vi/gOhE_UoDHVM/maxres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90" b="17964"/>
                          <a:stretch/>
                        </pic:blipFill>
                        <pic:spPr bwMode="auto">
                          <a:xfrm>
                            <a:off x="0" y="0"/>
                            <a:ext cx="3398205" cy="166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6DD" w:rsidTr="000716DD">
        <w:tc>
          <w:tcPr>
            <w:tcW w:w="5418" w:type="dxa"/>
          </w:tcPr>
          <w:p w:rsidR="000716DD" w:rsidRDefault="000716DD" w:rsidP="000716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D12F87" wp14:editId="01195345">
                  <wp:extent cx="3226992" cy="1484416"/>
                  <wp:effectExtent l="0" t="0" r="0" b="1905"/>
                  <wp:docPr id="20" name="Рисунок 20" descr="http://krasopera.ru/static/up/images/play/0005/fc6194770c04900d4f9306774cfec8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rasopera.ru/static/up/images/play/0005/fc6194770c04900d4f9306774cfec89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209" r="-295" b="23499"/>
                          <a:stretch/>
                        </pic:blipFill>
                        <pic:spPr bwMode="auto">
                          <a:xfrm>
                            <a:off x="0" y="0"/>
                            <a:ext cx="3237683" cy="148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01A47" w:rsidRPr="00B45087" w:rsidRDefault="00501A47" w:rsidP="0023242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70" w:type="dxa"/>
          </w:tcPr>
          <w:p w:rsidR="000716DD" w:rsidRDefault="000716DD" w:rsidP="000716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четвёртая.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 в доме Лариных.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Именины Татьяны.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Гости танцуют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Онегину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скучно.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Чтобы отомстить </w:t>
            </w:r>
            <w:proofErr w:type="gramStart"/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Ленскому</w:t>
            </w:r>
            <w:proofErr w:type="gramEnd"/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 привез его сюда, он начинает ухаживать за Ольгой. Ленский возмущен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 вызывает Онегина на дуэль. </w:t>
            </w:r>
          </w:p>
          <w:p w:rsidR="00501A47" w:rsidRPr="00501A47" w:rsidRDefault="00501A47" w:rsidP="0023242D">
            <w:pPr>
              <w:rPr>
                <w:noProof/>
                <w:u w:val="single"/>
                <w:lang w:eastAsia="ru-RU"/>
              </w:rPr>
            </w:pPr>
          </w:p>
        </w:tc>
      </w:tr>
      <w:tr w:rsidR="000716DD" w:rsidTr="000716DD">
        <w:tc>
          <w:tcPr>
            <w:tcW w:w="5418" w:type="dxa"/>
          </w:tcPr>
          <w:p w:rsidR="000716DD" w:rsidRDefault="000716DD" w:rsidP="00EF6D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пятая.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имнее утро. </w:t>
            </w:r>
            <w:proofErr w:type="gramStart"/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Ленский</w:t>
            </w:r>
            <w:proofErr w:type="gramEnd"/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Онегина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дуэли. Мысли молодого поэта обращены к Ольге</w:t>
            </w:r>
            <w:r w:rsidR="00EF6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Затем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6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уэлянты становятся к барьеру. Раздается выстрел, и Ленский падает, сраженный насмерть. </w:t>
            </w:r>
          </w:p>
          <w:p w:rsidR="00501A47" w:rsidRPr="00501A47" w:rsidRDefault="00501A47" w:rsidP="0023242D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570" w:type="dxa"/>
          </w:tcPr>
          <w:p w:rsidR="000716DD" w:rsidRPr="00B45087" w:rsidRDefault="00EF6D0F" w:rsidP="00EF6D0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0D8331" wp14:editId="096E9D2F">
                  <wp:extent cx="1888177" cy="1466835"/>
                  <wp:effectExtent l="0" t="0" r="0" b="635"/>
                  <wp:docPr id="21" name="Рисунок 21" descr="http://s019.radikal.ru/i638/1707/89/22ad47fa71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019.radikal.ru/i638/1707/89/22ad47fa71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55" cy="1479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7390D842" wp14:editId="16C5410F">
                  <wp:extent cx="1401289" cy="1534745"/>
                  <wp:effectExtent l="0" t="0" r="8890" b="8890"/>
                  <wp:docPr id="22" name="Рисунок 22" descr="https://cdn-nus-1.pinme.ru/tumb/600/photo/d9/5f/d95fd915999b049eaeabdc6778471c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-nus-1.pinme.ru/tumb/600/photo/d9/5f/d95fd915999b049eaeabdc6778471cb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54" b="6603"/>
                          <a:stretch/>
                        </pic:blipFill>
                        <pic:spPr bwMode="auto">
                          <a:xfrm>
                            <a:off x="0" y="0"/>
                            <a:ext cx="1404906" cy="15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D0F" w:rsidTr="000716DD">
        <w:tc>
          <w:tcPr>
            <w:tcW w:w="5418" w:type="dxa"/>
          </w:tcPr>
          <w:p w:rsidR="00EF6D0F" w:rsidRPr="00B45087" w:rsidRDefault="00EF6D0F" w:rsidP="00EF6D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7D292B" wp14:editId="3BA14777">
                  <wp:extent cx="3285506" cy="1662546"/>
                  <wp:effectExtent l="0" t="0" r="0" b="0"/>
                  <wp:docPr id="24" name="Рисунок 24" descr="http://s019.radikal.ru/i635/1707/78/bf9a75f161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019.radikal.ru/i635/1707/78/bf9a75f1610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8498" r="-227" b="6218"/>
                          <a:stretch/>
                        </pic:blipFill>
                        <pic:spPr bwMode="auto">
                          <a:xfrm>
                            <a:off x="0" y="0"/>
                            <a:ext cx="3285506" cy="1662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0" w:type="dxa"/>
          </w:tcPr>
          <w:p w:rsidR="00EF6D0F" w:rsidRDefault="00EF6D0F" w:rsidP="00EF6D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шестая.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балу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собралась петербургская знать. Среди гостей Онегин, возвратившийся из странствий. Появляются князь </w:t>
            </w:r>
            <w:proofErr w:type="spellStart"/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Гремин</w:t>
            </w:r>
            <w:proofErr w:type="spellEnd"/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супругой, в которой Онегин узнает Татьяну. Охваченный внезапной любовью к Татьяне, Онегин решает добиться свидания. </w:t>
            </w:r>
          </w:p>
          <w:p w:rsidR="00EF6D0F" w:rsidRDefault="00EF6D0F" w:rsidP="0023242D">
            <w:pPr>
              <w:rPr>
                <w:noProof/>
                <w:lang w:eastAsia="ru-RU"/>
              </w:rPr>
            </w:pPr>
          </w:p>
        </w:tc>
      </w:tr>
      <w:tr w:rsidR="00EF6D0F" w:rsidTr="000716DD">
        <w:tc>
          <w:tcPr>
            <w:tcW w:w="5418" w:type="dxa"/>
          </w:tcPr>
          <w:p w:rsidR="00EF6D0F" w:rsidRDefault="00EF6D0F" w:rsidP="00EF6D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седьмая.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в волнении читает письмо Онегина. Она любит его.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ходит Онегин. В его словах признание и раскаяние. Взывая к чести и гордости Онегина, Татьяна проси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оставить её. Она непоколебима.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Онегин остается один. </w:t>
            </w:r>
          </w:p>
          <w:p w:rsidR="00501A47" w:rsidRDefault="00501A47" w:rsidP="0023242D">
            <w:pPr>
              <w:rPr>
                <w:noProof/>
                <w:lang w:eastAsia="ru-RU"/>
              </w:rPr>
            </w:pPr>
          </w:p>
        </w:tc>
        <w:tc>
          <w:tcPr>
            <w:tcW w:w="5570" w:type="dxa"/>
          </w:tcPr>
          <w:p w:rsidR="00EF6D0F" w:rsidRPr="00B45087" w:rsidRDefault="00AC265D" w:rsidP="00AC26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1650A9" wp14:editId="4E21264E">
                  <wp:extent cx="3177270" cy="1717769"/>
                  <wp:effectExtent l="0" t="0" r="4445" b="0"/>
                  <wp:docPr id="25" name="Рисунок 25" descr="http://cdn01.ru/files/users/images/3b/b2/3bb22e5c9d3f8ffcc749e3294e891c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01.ru/files/users/images/3b/b2/3bb22e5c9d3f8ffcc749e3294e891ca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97" r="-2" b="13352"/>
                          <a:stretch/>
                        </pic:blipFill>
                        <pic:spPr bwMode="auto">
                          <a:xfrm>
                            <a:off x="0" y="0"/>
                            <a:ext cx="3177339" cy="1717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265D" w:rsidRDefault="00AC265D" w:rsidP="00AC2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BB7" w:rsidRPr="000D1D96" w:rsidRDefault="00633420" w:rsidP="00AC2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537DE" w:rsidRPr="000D1D96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800"/>
      </w:tblGrid>
      <w:tr w:rsidR="00501A47" w:rsidRPr="000D1D96" w:rsidTr="00BA1DAB">
        <w:trPr>
          <w:trHeight w:val="1290"/>
        </w:trPr>
        <w:tc>
          <w:tcPr>
            <w:tcW w:w="10800" w:type="dxa"/>
          </w:tcPr>
          <w:p w:rsidR="00501A47" w:rsidRPr="006F56C6" w:rsidRDefault="006F56C6" w:rsidP="0023242D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Оркестровое вступление</w:t>
            </w:r>
            <w:r w:rsidR="00501A47" w:rsidRPr="006F56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(образ Татьяны)</w:t>
            </w:r>
          </w:p>
          <w:p w:rsidR="00501A47" w:rsidRPr="0023242D" w:rsidRDefault="00501A47" w:rsidP="0023242D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Дуэт Татьяны и Ольги «</w:t>
            </w:r>
            <w:proofErr w:type="gramStart"/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Слыхали</w:t>
            </w:r>
            <w:proofErr w:type="gramEnd"/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ль, вы»</w:t>
            </w:r>
            <w:r w:rsidR="006F56C6"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  <w:p w:rsidR="00501A47" w:rsidRPr="0023242D" w:rsidRDefault="00501A47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Ариозо Ленского</w:t>
            </w:r>
          </w:p>
          <w:p w:rsidR="00501A47" w:rsidRPr="0023242D" w:rsidRDefault="00501A47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Сцена письма</w:t>
            </w:r>
          </w:p>
          <w:p w:rsidR="00501A47" w:rsidRPr="0023242D" w:rsidRDefault="00501A47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Ария Онегина</w:t>
            </w:r>
          </w:p>
          <w:p w:rsidR="006F56C6" w:rsidRPr="0023242D" w:rsidRDefault="006F56C6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Вальс</w:t>
            </w:r>
          </w:p>
          <w:p w:rsidR="00501A47" w:rsidRPr="0023242D" w:rsidRDefault="006F56C6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Ссора</w:t>
            </w:r>
          </w:p>
          <w:p w:rsidR="006F56C6" w:rsidRPr="0023242D" w:rsidRDefault="006F56C6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Ария Ленского</w:t>
            </w:r>
          </w:p>
          <w:p w:rsidR="006F56C6" w:rsidRPr="0023242D" w:rsidRDefault="006F56C6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Полонез</w:t>
            </w:r>
          </w:p>
          <w:p w:rsidR="00501A47" w:rsidRPr="0023242D" w:rsidRDefault="006F56C6" w:rsidP="0023242D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24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Заключительная сцена</w:t>
            </w:r>
          </w:p>
        </w:tc>
      </w:tr>
    </w:tbl>
    <w:p w:rsidR="0023242D" w:rsidRDefault="0023242D" w:rsidP="002324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392B" w:rsidRDefault="00633420" w:rsidP="002324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97D53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послушать музыку</w:t>
      </w:r>
      <w:r w:rsidR="00EB392B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ссылкам</w:t>
      </w:r>
      <w:r w:rsidR="00232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3242D" w:rsidRPr="00501A47" w:rsidRDefault="0023242D" w:rsidP="002324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</w:t>
      </w:r>
      <w:r w:rsidRPr="00501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Ария Онегина</w:t>
      </w:r>
    </w:p>
    <w:p w:rsidR="0023242D" w:rsidRDefault="006361E5" w:rsidP="002324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3242D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https://yadi.sk/i/-Tt0ukymOJpQMA</w:t>
        </w:r>
      </w:hyperlink>
    </w:p>
    <w:p w:rsidR="0023242D" w:rsidRPr="0023242D" w:rsidRDefault="0023242D" w:rsidP="002324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r w:rsidRPr="002324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Вальс</w:t>
      </w:r>
    </w:p>
    <w:p w:rsidR="0023242D" w:rsidRDefault="006361E5" w:rsidP="0023242D">
      <w:pPr>
        <w:spacing w:after="0" w:line="240" w:lineRule="auto"/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13" w:history="1">
        <w:r w:rsidR="0023242D" w:rsidRPr="0023242D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https://yadi.sk/i/0YgsgQR9b0WMZw</w:t>
        </w:r>
      </w:hyperlink>
    </w:p>
    <w:p w:rsidR="0023242D" w:rsidRPr="00501A47" w:rsidRDefault="0023242D" w:rsidP="0023242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3. </w:t>
      </w:r>
      <w:r w:rsidRPr="00501A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Ссора</w:t>
      </w:r>
    </w:p>
    <w:p w:rsidR="0023242D" w:rsidRDefault="006361E5" w:rsidP="0023242D">
      <w:pPr>
        <w:spacing w:after="0"/>
        <w:rPr>
          <w:rStyle w:val="a3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4" w:history="1">
        <w:r w:rsidR="0023242D" w:rsidRPr="00501A4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https://yadi.sk/i/qUKL_2ecfhXkhw</w:t>
        </w:r>
      </w:hyperlink>
    </w:p>
    <w:p w:rsidR="0023242D" w:rsidRDefault="0023242D" w:rsidP="0023242D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4. </w:t>
      </w:r>
      <w:r w:rsidRPr="00501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Ария Ленского</w:t>
      </w:r>
    </w:p>
    <w:p w:rsidR="0023242D" w:rsidRDefault="006361E5" w:rsidP="0023242D">
      <w:pPr>
        <w:spacing w:after="0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23242D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https://yadi.sk/i/ZIza8AKdEif6lQ</w:t>
        </w:r>
      </w:hyperlink>
    </w:p>
    <w:p w:rsidR="0023242D" w:rsidRPr="00501A47" w:rsidRDefault="0023242D" w:rsidP="0023242D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5. </w:t>
      </w:r>
      <w:r w:rsidRPr="00501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Полонез</w:t>
      </w:r>
    </w:p>
    <w:p w:rsidR="0023242D" w:rsidRDefault="006361E5" w:rsidP="0023242D">
      <w:pPr>
        <w:spacing w:after="0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23242D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https://yadi.sk/i/NCbuPQ3P7BCH_g</w:t>
        </w:r>
      </w:hyperlink>
    </w:p>
    <w:p w:rsidR="0023242D" w:rsidRPr="00501A47" w:rsidRDefault="0023242D" w:rsidP="0023242D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6. </w:t>
      </w:r>
      <w:r w:rsidRPr="00501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Заключительная сцена</w:t>
      </w:r>
    </w:p>
    <w:p w:rsidR="0023242D" w:rsidRPr="00762414" w:rsidRDefault="006361E5" w:rsidP="0023242D">
      <w:pPr>
        <w:spacing w:after="0"/>
        <w:rPr>
          <w:rStyle w:val="a3"/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17" w:history="1">
        <w:r w:rsidR="0023242D" w:rsidRPr="00762414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https://yadi.sk/i/YoXK7-HpIXGvhQ</w:t>
        </w:r>
      </w:hyperlink>
    </w:p>
    <w:p w:rsidR="0023242D" w:rsidRPr="00501A47" w:rsidRDefault="0023242D" w:rsidP="0023242D">
      <w:pPr>
        <w:spacing w:after="0"/>
        <w:rPr>
          <w:noProof/>
          <w:sz w:val="28"/>
          <w:szCs w:val="28"/>
          <w:lang w:eastAsia="ru-RU"/>
        </w:rPr>
      </w:pPr>
    </w:p>
    <w:p w:rsidR="0023242D" w:rsidRDefault="00633420" w:rsidP="0023242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324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Выучить названия номеров.</w:t>
      </w:r>
    </w:p>
    <w:p w:rsidR="00182D75" w:rsidRPr="000D1D96" w:rsidRDefault="00205A2E" w:rsidP="0023242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Ответить письменно на вопросы</w:t>
      </w:r>
      <w:r w:rsidR="000D1D96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прислать по почте.</w:t>
      </w:r>
    </w:p>
    <w:p w:rsidR="00182D75" w:rsidRPr="00182D75" w:rsidRDefault="00205A2E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2324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Каким голосом поёт </w:t>
      </w:r>
      <w:proofErr w:type="gramStart"/>
      <w:r w:rsidR="002324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Ленский</w:t>
      </w:r>
      <w:proofErr w:type="gramEnd"/>
      <w:r w:rsidR="001B3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182D75" w:rsidRPr="00182D75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2324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Какой танец звучит на именинах</w:t>
      </w: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205A2E" w:rsidRPr="000D1D96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6361E5" w:rsidRP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Какой характер имеет ария Онегина</w:t>
      </w:r>
      <w:r w:rsid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прочтения письма</w:t>
      </w:r>
      <w:bookmarkStart w:id="0" w:name="_GoBack"/>
      <w:bookmarkEnd w:id="0"/>
      <w:r w:rsidR="006361E5" w:rsidRPr="0023242D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82D75" w:rsidRPr="00182D75" w:rsidRDefault="00205A2E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6361E5" w:rsidRP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Какой танец звучит на балу в Петербурге</w:t>
      </w:r>
      <w:r w:rsidR="006361E5" w:rsidRPr="0023242D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182D75" w:rsidRPr="00182D75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="006361E5" w:rsidRP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меняется образ Онегина</w:t>
      </w:r>
      <w:r w:rsidR="006361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концу оперы</w:t>
      </w:r>
      <w:r w:rsidR="006361E5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3C2AAB" w:rsidRPr="000D1D96" w:rsidRDefault="003C2AAB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420" w:rsidRPr="000D1D96" w:rsidRDefault="00633420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sz w:val="28"/>
          <w:szCs w:val="28"/>
        </w:rPr>
        <w:t xml:space="preserve">Буркова Л.В. </w:t>
      </w:r>
      <w:r w:rsidR="000537DE" w:rsidRPr="000D1D96">
        <w:rPr>
          <w:rFonts w:ascii="Times New Roman" w:hAnsi="Times New Roman" w:cs="Times New Roman"/>
          <w:sz w:val="28"/>
          <w:szCs w:val="28"/>
        </w:rPr>
        <w:t xml:space="preserve">- </w:t>
      </w:r>
      <w:r w:rsidRPr="000D1D96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0D1D96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0537DE" w:rsidRPr="000D1D96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0D1D96">
        <w:rPr>
          <w:rFonts w:ascii="Times New Roman" w:hAnsi="Times New Roman" w:cs="Times New Roman"/>
          <w:sz w:val="28"/>
          <w:szCs w:val="28"/>
        </w:rPr>
        <w:t>Еливанова</w:t>
      </w:r>
      <w:proofErr w:type="spellEnd"/>
      <w:r w:rsidRPr="000D1D96">
        <w:rPr>
          <w:rFonts w:ascii="Times New Roman" w:hAnsi="Times New Roman" w:cs="Times New Roman"/>
          <w:sz w:val="28"/>
          <w:szCs w:val="28"/>
        </w:rPr>
        <w:t xml:space="preserve"> О.В.</w:t>
      </w:r>
      <w:r w:rsidR="00134CFC" w:rsidRPr="000D1D9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="00134CFC" w:rsidRPr="000D1D96">
          <w:rPr>
            <w:rStyle w:val="a3"/>
            <w:rFonts w:ascii="Times New Roman" w:eastAsia="Times New Roman" w:hAnsi="Times New Roman" w:cs="Times New Roman"/>
            <w:sz w:val="28"/>
            <w:szCs w:val="28"/>
            <w:u w:val="none"/>
          </w:rPr>
          <w:t>olgaelivanova@mail.ru</w:t>
        </w:r>
      </w:hyperlink>
    </w:p>
    <w:p w:rsidR="000D1BB7" w:rsidRPr="000D1D96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D96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D96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C6050F"/>
    <w:multiLevelType w:val="hybridMultilevel"/>
    <w:tmpl w:val="5AAC0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D1D76"/>
    <w:multiLevelType w:val="hybridMultilevel"/>
    <w:tmpl w:val="82CC6966"/>
    <w:lvl w:ilvl="0" w:tplc="5538E0D8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716DD"/>
    <w:rsid w:val="0007703D"/>
    <w:rsid w:val="00097F2C"/>
    <w:rsid w:val="000D1BB7"/>
    <w:rsid w:val="000D1D96"/>
    <w:rsid w:val="000D2002"/>
    <w:rsid w:val="00134CFC"/>
    <w:rsid w:val="00182D75"/>
    <w:rsid w:val="001B309E"/>
    <w:rsid w:val="001B5D6C"/>
    <w:rsid w:val="00205A2E"/>
    <w:rsid w:val="0023242D"/>
    <w:rsid w:val="002E2EDA"/>
    <w:rsid w:val="00304E0F"/>
    <w:rsid w:val="00392EC3"/>
    <w:rsid w:val="003C2AAB"/>
    <w:rsid w:val="00451F48"/>
    <w:rsid w:val="0045548B"/>
    <w:rsid w:val="00501A47"/>
    <w:rsid w:val="00572807"/>
    <w:rsid w:val="00586CBB"/>
    <w:rsid w:val="005B7967"/>
    <w:rsid w:val="005C0258"/>
    <w:rsid w:val="00625ECA"/>
    <w:rsid w:val="00633420"/>
    <w:rsid w:val="006361E5"/>
    <w:rsid w:val="006E6696"/>
    <w:rsid w:val="006F56C6"/>
    <w:rsid w:val="00762414"/>
    <w:rsid w:val="00836E65"/>
    <w:rsid w:val="00853FD9"/>
    <w:rsid w:val="00900100"/>
    <w:rsid w:val="009070D4"/>
    <w:rsid w:val="0094174D"/>
    <w:rsid w:val="009E3923"/>
    <w:rsid w:val="00A37708"/>
    <w:rsid w:val="00AC265D"/>
    <w:rsid w:val="00AC2B73"/>
    <w:rsid w:val="00AC5F55"/>
    <w:rsid w:val="00B45087"/>
    <w:rsid w:val="00C33834"/>
    <w:rsid w:val="00C97D53"/>
    <w:rsid w:val="00CC6213"/>
    <w:rsid w:val="00E06099"/>
    <w:rsid w:val="00EA6CBA"/>
    <w:rsid w:val="00EB392B"/>
    <w:rsid w:val="00EB7FFD"/>
    <w:rsid w:val="00EF6D0F"/>
    <w:rsid w:val="00F1176F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  <w:style w:type="paragraph" w:styleId="a8">
    <w:name w:val="Normal (Web)"/>
    <w:basedOn w:val="a"/>
    <w:uiPriority w:val="99"/>
    <w:unhideWhenUsed/>
    <w:rsid w:val="0045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  <w:style w:type="paragraph" w:styleId="a8">
    <w:name w:val="Normal (Web)"/>
    <w:basedOn w:val="a"/>
    <w:uiPriority w:val="99"/>
    <w:unhideWhenUsed/>
    <w:rsid w:val="0045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di.sk/i/0YgsgQR9b0WMZw" TargetMode="External"/><Relationship Id="rId18" Type="http://schemas.openxmlformats.org/officeDocument/2006/relationships/hyperlink" Target="mailto:by-luba@yandex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yadi.sk/i/-Tt0ukymOJpQMA" TargetMode="External"/><Relationship Id="rId17" Type="http://schemas.openxmlformats.org/officeDocument/2006/relationships/hyperlink" Target="https://yadi.sk/i/YoXK7-HpIXGvh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NCbuPQ3P7BCH_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yadi.sk/i/ZIza8AKdEif6lQ" TargetMode="External"/><Relationship Id="rId10" Type="http://schemas.openxmlformats.org/officeDocument/2006/relationships/image" Target="media/image5.jpeg"/><Relationship Id="rId19" Type="http://schemas.openxmlformats.org/officeDocument/2006/relationships/hyperlink" Target="mailto:olgaelivanov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yadi.sk/i/qUKL_2ecfhXk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34</cp:revision>
  <dcterms:created xsi:type="dcterms:W3CDTF">2020-03-24T17:57:00Z</dcterms:created>
  <dcterms:modified xsi:type="dcterms:W3CDTF">2020-04-19T08:13:00Z</dcterms:modified>
</cp:coreProperties>
</file>